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16" w:rsidRPr="00963116" w:rsidRDefault="00963116" w:rsidP="00430D5F">
      <w:pPr>
        <w:pStyle w:val="Title"/>
        <w:spacing w:line="276" w:lineRule="auto"/>
        <w:ind w:left="0"/>
        <w:jc w:val="both"/>
        <w:rPr>
          <w:rFonts w:ascii="Verdana" w:hAnsi="Verdana"/>
          <w:sz w:val="40"/>
          <w:lang w:val="en-US"/>
        </w:rPr>
      </w:pPr>
      <w:r w:rsidRPr="00963116">
        <w:rPr>
          <w:rFonts w:ascii="Verdana" w:hAnsi="Verdana"/>
          <w:sz w:val="40"/>
          <w:lang w:val="en-US"/>
        </w:rPr>
        <w:t>Proposal Template</w:t>
      </w:r>
    </w:p>
    <w:p w:rsidR="00963116" w:rsidRPr="006F0AE8" w:rsidRDefault="00963116" w:rsidP="00430D5F">
      <w:pPr>
        <w:pStyle w:val="Heading1"/>
        <w:numPr>
          <w:ilvl w:val="0"/>
          <w:numId w:val="0"/>
        </w:numPr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  <w:r w:rsidRPr="006F0AE8">
        <w:rPr>
          <w:rFonts w:ascii="Verdana" w:hAnsi="Verdana"/>
          <w:sz w:val="28"/>
          <w:szCs w:val="28"/>
          <w:lang w:val="en-US"/>
        </w:rPr>
        <w:t>Future Food Utrecht Hub</w:t>
      </w:r>
    </w:p>
    <w:p w:rsidR="00963116" w:rsidRPr="006F0AE8" w:rsidRDefault="00963116" w:rsidP="00430D5F">
      <w:pPr>
        <w:pStyle w:val="Heading1"/>
        <w:numPr>
          <w:ilvl w:val="0"/>
          <w:numId w:val="0"/>
        </w:numPr>
        <w:spacing w:line="276" w:lineRule="auto"/>
        <w:jc w:val="both"/>
        <w:rPr>
          <w:rFonts w:ascii="Verdana" w:hAnsi="Verdana"/>
          <w:sz w:val="28"/>
          <w:szCs w:val="28"/>
          <w:lang w:val="en-US"/>
        </w:rPr>
      </w:pPr>
      <w:r w:rsidRPr="006F0AE8">
        <w:rPr>
          <w:rFonts w:ascii="Verdana" w:hAnsi="Verdana"/>
          <w:sz w:val="28"/>
          <w:szCs w:val="28"/>
          <w:lang w:val="en-US"/>
        </w:rPr>
        <w:t>Research Project Seed Money Call 2018</w:t>
      </w:r>
    </w:p>
    <w:p w:rsidR="00963116" w:rsidRPr="00C72E30" w:rsidRDefault="00326FA9" w:rsidP="00963116">
      <w:pPr>
        <w:jc w:val="center"/>
        <w:rPr>
          <w:rFonts w:ascii="Verdana" w:hAnsi="Verdana"/>
          <w:b/>
          <w:sz w:val="20"/>
          <w:szCs w:val="20"/>
          <w:lang w:eastAsia="nl-NL"/>
        </w:rPr>
      </w:pPr>
      <w:r w:rsidRPr="00326FA9">
        <w:rPr>
          <w:rFonts w:ascii="Verdana" w:hAnsi="Verdana"/>
          <w:b/>
          <w:noProof/>
          <w:sz w:val="20"/>
          <w:szCs w:val="20"/>
          <w:lang w:eastAsia="nl-NL"/>
        </w:rPr>
        <w:pict w14:anchorId="65B81F44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:rsidR="00963116" w:rsidRPr="00C72E30" w:rsidRDefault="00963116" w:rsidP="00963116">
      <w:pPr>
        <w:ind w:firstLine="360"/>
        <w:rPr>
          <w:rFonts w:ascii="Verdana" w:hAnsi="Verdana"/>
          <w:b/>
          <w:color w:val="FF0000"/>
          <w:sz w:val="20"/>
          <w:szCs w:val="20"/>
          <w:lang w:eastAsia="nl-NL"/>
        </w:rPr>
      </w:pPr>
      <w:r w:rsidRPr="00C72E30">
        <w:rPr>
          <w:rFonts w:ascii="Verdana" w:hAnsi="Verdana"/>
          <w:b/>
          <w:color w:val="FF0000"/>
          <w:sz w:val="20"/>
          <w:szCs w:val="20"/>
          <w:lang w:eastAsia="nl-NL"/>
        </w:rPr>
        <w:t xml:space="preserve">&lt;Maximum amount pages 2 A4 excl. references&gt; </w:t>
      </w:r>
    </w:p>
    <w:p w:rsidR="00963116" w:rsidRPr="00C72E30" w:rsidRDefault="00963116" w:rsidP="00963116">
      <w:pPr>
        <w:pStyle w:val="ListParagraph"/>
        <w:numPr>
          <w:ilvl w:val="0"/>
          <w:numId w:val="15"/>
        </w:numPr>
        <w:rPr>
          <w:rFonts w:ascii="Verdana" w:hAnsi="Verdana"/>
          <w:b/>
          <w:sz w:val="20"/>
        </w:rPr>
      </w:pPr>
      <w:r w:rsidRPr="00C72E30">
        <w:rPr>
          <w:rFonts w:ascii="Verdana" w:hAnsi="Verdana"/>
          <w:b/>
          <w:sz w:val="20"/>
        </w:rPr>
        <w:t>Applicant’s information</w:t>
      </w:r>
      <w:r w:rsidRPr="00C72E30">
        <w:rPr>
          <w:rFonts w:ascii="Verdana" w:hAnsi="Verdana"/>
          <w:b/>
          <w:sz w:val="20"/>
        </w:rPr>
        <w:br/>
      </w:r>
      <w:r w:rsidRPr="00C72E30">
        <w:rPr>
          <w:rFonts w:ascii="Verdana" w:hAnsi="Verdana"/>
          <w:b/>
          <w:sz w:val="20"/>
        </w:rPr>
        <w:br/>
      </w:r>
      <w:r w:rsidRPr="00C72E30">
        <w:rPr>
          <w:rFonts w:ascii="Verdana" w:hAnsi="Verdana"/>
          <w:b/>
          <w:color w:val="FF0000"/>
          <w:sz w:val="20"/>
        </w:rPr>
        <w:t>&lt; Please fill in on the first row the name of the main applicant&gt;</w:t>
      </w:r>
      <w:r w:rsidRPr="00C72E30">
        <w:rPr>
          <w:rFonts w:ascii="Verdana" w:hAnsi="Verdana"/>
          <w:b/>
          <w:color w:val="FF0000"/>
          <w:sz w:val="2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8"/>
        <w:gridCol w:w="1396"/>
        <w:gridCol w:w="1421"/>
        <w:gridCol w:w="1458"/>
        <w:gridCol w:w="1475"/>
        <w:gridCol w:w="1424"/>
      </w:tblGrid>
      <w:tr w:rsidR="00963116" w:rsidRPr="00C72E30" w:rsidTr="00C74BDC"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  <w:r w:rsidRPr="00C72E30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  <w:r w:rsidRPr="00C72E30">
              <w:rPr>
                <w:rFonts w:ascii="Verdana" w:hAnsi="Verdana"/>
                <w:b/>
                <w:sz w:val="20"/>
              </w:rPr>
              <w:t>Faculty</w:t>
            </w: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  <w:r w:rsidRPr="00C72E30">
              <w:rPr>
                <w:rFonts w:ascii="Verdana" w:hAnsi="Verdana"/>
                <w:b/>
                <w:sz w:val="20"/>
              </w:rPr>
              <w:t>Address</w:t>
            </w: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  <w:r w:rsidRPr="00C72E30">
              <w:rPr>
                <w:rFonts w:ascii="Verdana" w:hAnsi="Verdana"/>
                <w:b/>
                <w:sz w:val="20"/>
              </w:rPr>
              <w:t>Email/Tl.</w:t>
            </w: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  <w:r w:rsidRPr="00C72E30">
              <w:rPr>
                <w:rFonts w:ascii="Verdana" w:hAnsi="Verdana"/>
                <w:b/>
                <w:sz w:val="20"/>
              </w:rPr>
              <w:t>Discipline</w:t>
            </w: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  <w:r w:rsidRPr="00C72E30">
              <w:rPr>
                <w:rFonts w:ascii="Verdana" w:hAnsi="Verdana"/>
                <w:b/>
                <w:sz w:val="20"/>
              </w:rPr>
              <w:t>Position</w:t>
            </w:r>
          </w:p>
        </w:tc>
      </w:tr>
      <w:tr w:rsidR="00963116" w:rsidRPr="00C72E30" w:rsidTr="00C74BDC"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963116" w:rsidRPr="00C72E30" w:rsidTr="00C74BDC"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963116" w:rsidRPr="00C72E30" w:rsidTr="00C74BDC"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963116" w:rsidRPr="00C72E30" w:rsidTr="00C74BDC"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963116" w:rsidRPr="00C72E30" w:rsidTr="00C74BDC"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0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41" w:type="dxa"/>
          </w:tcPr>
          <w:p w:rsidR="00963116" w:rsidRPr="00C72E30" w:rsidRDefault="00963116" w:rsidP="00C74BDC">
            <w:pPr>
              <w:pStyle w:val="ListParagraph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963116" w:rsidRPr="00C72E30" w:rsidRDefault="00963116" w:rsidP="00963116">
      <w:pPr>
        <w:pStyle w:val="ListParagraph"/>
        <w:ind w:left="1440"/>
        <w:rPr>
          <w:rFonts w:ascii="Verdana" w:hAnsi="Verdana"/>
          <w:sz w:val="20"/>
        </w:rPr>
      </w:pPr>
    </w:p>
    <w:p w:rsidR="00963116" w:rsidRPr="00C72E30" w:rsidRDefault="00963116" w:rsidP="00963116">
      <w:pPr>
        <w:pStyle w:val="ListParagraph"/>
        <w:numPr>
          <w:ilvl w:val="0"/>
          <w:numId w:val="15"/>
        </w:numPr>
        <w:rPr>
          <w:rFonts w:ascii="Verdana" w:hAnsi="Verdana"/>
          <w:b/>
          <w:sz w:val="20"/>
        </w:rPr>
      </w:pPr>
      <w:r w:rsidRPr="00C72E30">
        <w:rPr>
          <w:rFonts w:ascii="Verdana" w:hAnsi="Verdana"/>
          <w:b/>
          <w:sz w:val="20"/>
        </w:rPr>
        <w:t xml:space="preserve">Title and summary including name of the external call </w:t>
      </w:r>
    </w:p>
    <w:p w:rsidR="00963116" w:rsidRPr="00C72E30" w:rsidRDefault="00963116" w:rsidP="00963116">
      <w:pPr>
        <w:pStyle w:val="ListParagraph"/>
        <w:numPr>
          <w:ilvl w:val="1"/>
          <w:numId w:val="15"/>
        </w:numPr>
        <w:rPr>
          <w:rFonts w:ascii="Verdana" w:hAnsi="Verdana"/>
          <w:sz w:val="20"/>
        </w:rPr>
      </w:pPr>
      <w:r w:rsidRPr="00C72E30">
        <w:rPr>
          <w:rFonts w:ascii="Verdana" w:hAnsi="Verdana"/>
          <w:sz w:val="20"/>
        </w:rPr>
        <w:t>Proposal seed money project title:</w:t>
      </w:r>
    </w:p>
    <w:p w:rsidR="00963116" w:rsidRPr="00C72E30" w:rsidRDefault="00963116" w:rsidP="00963116">
      <w:pPr>
        <w:pStyle w:val="ListParagraph"/>
        <w:numPr>
          <w:ilvl w:val="1"/>
          <w:numId w:val="15"/>
        </w:numPr>
        <w:rPr>
          <w:rFonts w:ascii="Verdana" w:hAnsi="Verdana"/>
          <w:sz w:val="20"/>
        </w:rPr>
      </w:pPr>
      <w:r w:rsidRPr="00C72E30">
        <w:rPr>
          <w:rFonts w:ascii="Verdana" w:hAnsi="Verdana"/>
          <w:sz w:val="20"/>
        </w:rPr>
        <w:t>Envisaged external call:</w:t>
      </w:r>
    </w:p>
    <w:p w:rsidR="00963116" w:rsidRPr="00C72E30" w:rsidRDefault="00963116" w:rsidP="00963116">
      <w:pPr>
        <w:pStyle w:val="ListParagraph"/>
        <w:numPr>
          <w:ilvl w:val="1"/>
          <w:numId w:val="15"/>
        </w:numPr>
        <w:rPr>
          <w:rFonts w:ascii="Verdana" w:hAnsi="Verdana"/>
          <w:sz w:val="20"/>
        </w:rPr>
      </w:pPr>
      <w:r w:rsidRPr="00C72E30">
        <w:rPr>
          <w:rFonts w:ascii="Verdana" w:hAnsi="Verdana"/>
          <w:sz w:val="20"/>
        </w:rPr>
        <w:t>Theme and aim of the planed external proposal:</w:t>
      </w:r>
    </w:p>
    <w:p w:rsidR="00963116" w:rsidRPr="00C72E30" w:rsidRDefault="00963116" w:rsidP="00C72E30">
      <w:pPr>
        <w:pStyle w:val="ListParagraph"/>
        <w:numPr>
          <w:ilvl w:val="1"/>
          <w:numId w:val="15"/>
        </w:numPr>
        <w:rPr>
          <w:rFonts w:ascii="Verdana" w:hAnsi="Verdana"/>
          <w:bCs/>
          <w:sz w:val="20"/>
        </w:rPr>
      </w:pPr>
      <w:bookmarkStart w:id="0" w:name="OLE_LINK1"/>
      <w:bookmarkStart w:id="1" w:name="OLE_LINK2"/>
      <w:r w:rsidRPr="00C72E30">
        <w:rPr>
          <w:rFonts w:ascii="Verdana" w:hAnsi="Verdana"/>
          <w:sz w:val="20"/>
        </w:rPr>
        <w:t>Aim and summary, including approach, of the planned external proposal / pilot project</w:t>
      </w:r>
      <w:bookmarkEnd w:id="0"/>
      <w:bookmarkEnd w:id="1"/>
      <w:r w:rsidRPr="00C72E30">
        <w:rPr>
          <w:rFonts w:ascii="Verdana" w:hAnsi="Verdana"/>
          <w:sz w:val="20"/>
        </w:rPr>
        <w:t>.</w:t>
      </w:r>
      <w:r w:rsidRPr="00C72E30">
        <w:rPr>
          <w:rFonts w:ascii="Verdana" w:hAnsi="Verdana"/>
          <w:sz w:val="20"/>
        </w:rPr>
        <w:br/>
      </w:r>
    </w:p>
    <w:p w:rsidR="00963116" w:rsidRPr="00C72E30" w:rsidRDefault="00963116" w:rsidP="00963116">
      <w:pPr>
        <w:pStyle w:val="NoSpacing"/>
        <w:numPr>
          <w:ilvl w:val="0"/>
          <w:numId w:val="15"/>
        </w:numPr>
        <w:jc w:val="both"/>
        <w:outlineLvl w:val="0"/>
        <w:rPr>
          <w:rFonts w:ascii="Verdana" w:eastAsia="Times" w:hAnsi="Verdana" w:cs="Times New Roman"/>
          <w:sz w:val="20"/>
          <w:szCs w:val="20"/>
        </w:rPr>
      </w:pPr>
      <w:r w:rsidRPr="00C72E30">
        <w:rPr>
          <w:rFonts w:ascii="Verdana" w:hAnsi="Verdana"/>
          <w:b/>
          <w:bCs/>
          <w:sz w:val="20"/>
          <w:szCs w:val="20"/>
        </w:rPr>
        <w:t>Deliverable(s)</w:t>
      </w:r>
      <w:r w:rsidRPr="00C72E30">
        <w:rPr>
          <w:rFonts w:ascii="Verdana" w:hAnsi="Verdana"/>
          <w:b/>
          <w:bCs/>
          <w:sz w:val="20"/>
          <w:szCs w:val="20"/>
        </w:rPr>
        <w:br/>
      </w:r>
      <w:r w:rsidRPr="00C72E30">
        <w:rPr>
          <w:rFonts w:ascii="Verdana" w:eastAsia="Times" w:hAnsi="Verdana" w:cs="Times New Roman"/>
          <w:sz w:val="20"/>
          <w:szCs w:val="20"/>
        </w:rPr>
        <w:t>(Describe the expected deliverable(s) of your project)</w:t>
      </w:r>
    </w:p>
    <w:p w:rsidR="00963116" w:rsidRPr="00C72E30" w:rsidRDefault="00963116" w:rsidP="00963116">
      <w:pPr>
        <w:pStyle w:val="NoSpacing"/>
        <w:jc w:val="both"/>
        <w:outlineLvl w:val="0"/>
        <w:rPr>
          <w:rFonts w:ascii="Verdana" w:hAnsi="Verdana"/>
          <w:b/>
          <w:bCs/>
          <w:sz w:val="20"/>
          <w:szCs w:val="20"/>
        </w:rPr>
      </w:pPr>
    </w:p>
    <w:p w:rsidR="00963116" w:rsidRPr="00C72E30" w:rsidRDefault="00963116" w:rsidP="00963116">
      <w:pPr>
        <w:pStyle w:val="ListParagraph"/>
        <w:numPr>
          <w:ilvl w:val="0"/>
          <w:numId w:val="15"/>
        </w:numPr>
        <w:tabs>
          <w:tab w:val="clear" w:pos="680"/>
          <w:tab w:val="left" w:pos="426"/>
        </w:tabs>
        <w:rPr>
          <w:rFonts w:ascii="Verdana" w:eastAsiaTheme="minorHAnsi" w:hAnsi="Verdana" w:cstheme="minorBidi"/>
          <w:bCs/>
          <w:sz w:val="20"/>
        </w:rPr>
      </w:pPr>
      <w:r w:rsidRPr="00C72E30">
        <w:rPr>
          <w:rFonts w:ascii="Verdana" w:hAnsi="Verdana"/>
          <w:b/>
          <w:bCs/>
          <w:sz w:val="20"/>
        </w:rPr>
        <w:t xml:space="preserve">Contribution to the scope of </w:t>
      </w:r>
      <w:r w:rsidRPr="00C72E30">
        <w:rPr>
          <w:rFonts w:ascii="Verdana" w:hAnsi="Verdana"/>
          <w:b/>
          <w:sz w:val="20"/>
        </w:rPr>
        <w:t xml:space="preserve">Future Food Utrecht </w:t>
      </w:r>
      <w:r w:rsidRPr="00C72E30">
        <w:rPr>
          <w:rFonts w:ascii="Verdana" w:hAnsi="Verdana"/>
          <w:b/>
          <w:sz w:val="20"/>
        </w:rPr>
        <w:br/>
      </w:r>
      <w:r w:rsidRPr="00C72E30">
        <w:rPr>
          <w:rFonts w:ascii="Verdana" w:hAnsi="Verdana"/>
          <w:sz w:val="20"/>
        </w:rPr>
        <w:t xml:space="preserve">(Describe the (potential) contribution to strengthen the FFU’s goals and research profile) </w:t>
      </w:r>
    </w:p>
    <w:p w:rsidR="00963116" w:rsidRPr="00C72E30" w:rsidRDefault="00963116" w:rsidP="00963116">
      <w:pPr>
        <w:pStyle w:val="ListParagraph"/>
        <w:tabs>
          <w:tab w:val="clear" w:pos="680"/>
          <w:tab w:val="left" w:pos="426"/>
        </w:tabs>
        <w:ind w:left="360"/>
        <w:rPr>
          <w:rFonts w:ascii="Verdana" w:eastAsiaTheme="minorHAnsi" w:hAnsi="Verdana" w:cstheme="minorBidi"/>
          <w:bCs/>
          <w:sz w:val="20"/>
        </w:rPr>
      </w:pPr>
    </w:p>
    <w:p w:rsidR="00963116" w:rsidRPr="00C72E30" w:rsidRDefault="00963116" w:rsidP="00963116">
      <w:pPr>
        <w:pStyle w:val="ListParagraph"/>
        <w:numPr>
          <w:ilvl w:val="0"/>
          <w:numId w:val="15"/>
        </w:numPr>
        <w:rPr>
          <w:rFonts w:ascii="Verdana" w:hAnsi="Verdana"/>
          <w:b/>
          <w:sz w:val="20"/>
          <w:lang w:val="nl-NL"/>
        </w:rPr>
      </w:pPr>
      <w:r w:rsidRPr="00C72E30">
        <w:rPr>
          <w:rFonts w:ascii="Verdana" w:hAnsi="Verdana"/>
          <w:b/>
          <w:sz w:val="20"/>
          <w:lang w:val="nl-NL"/>
        </w:rPr>
        <w:t>Planning Budget</w:t>
      </w:r>
    </w:p>
    <w:p w:rsidR="00963116" w:rsidRPr="00C72E30" w:rsidRDefault="00963116" w:rsidP="00963116">
      <w:pPr>
        <w:pStyle w:val="ListParagraph"/>
        <w:ind w:left="360"/>
        <w:rPr>
          <w:rFonts w:ascii="Verdana" w:hAnsi="Verdana"/>
          <w:sz w:val="20"/>
        </w:rPr>
      </w:pPr>
      <w:r w:rsidRPr="00C72E30">
        <w:rPr>
          <w:rFonts w:ascii="Verdana" w:hAnsi="Verdana"/>
          <w:sz w:val="20"/>
        </w:rPr>
        <w:t>(Please include the general planning of the project)</w:t>
      </w:r>
      <w:r w:rsidRPr="00C72E30">
        <w:rPr>
          <w:rFonts w:ascii="Verdana" w:hAnsi="Verdana"/>
          <w:sz w:val="20"/>
        </w:rPr>
        <w:br/>
        <w:t>(Regarding the budget: overhead is not applicable)</w:t>
      </w:r>
    </w:p>
    <w:p w:rsidR="00963116" w:rsidRPr="00C72E30" w:rsidRDefault="00963116" w:rsidP="00963116">
      <w:pPr>
        <w:pStyle w:val="ListParagraph"/>
        <w:numPr>
          <w:ilvl w:val="1"/>
          <w:numId w:val="15"/>
        </w:numPr>
        <w:rPr>
          <w:rFonts w:ascii="Verdana" w:hAnsi="Verdana"/>
          <w:sz w:val="20"/>
          <w:lang w:val="nl-NL"/>
        </w:rPr>
      </w:pPr>
      <w:proofErr w:type="spellStart"/>
      <w:r w:rsidRPr="00C72E30">
        <w:rPr>
          <w:rFonts w:ascii="Verdana" w:hAnsi="Verdana"/>
          <w:sz w:val="20"/>
          <w:lang w:val="nl-NL"/>
        </w:rPr>
        <w:t>Material</w:t>
      </w:r>
      <w:proofErr w:type="spellEnd"/>
      <w:r w:rsidRPr="00C72E30">
        <w:rPr>
          <w:rFonts w:ascii="Verdana" w:hAnsi="Verdana"/>
          <w:sz w:val="20"/>
          <w:lang w:val="nl-NL"/>
        </w:rPr>
        <w:t xml:space="preserve"> </w:t>
      </w:r>
      <w:proofErr w:type="spellStart"/>
      <w:r w:rsidRPr="00C72E30">
        <w:rPr>
          <w:rFonts w:ascii="Verdana" w:hAnsi="Verdana"/>
          <w:sz w:val="20"/>
          <w:lang w:val="nl-NL"/>
        </w:rPr>
        <w:t>costs</w:t>
      </w:r>
      <w:bookmarkStart w:id="2" w:name="_GoBack"/>
      <w:bookmarkEnd w:id="2"/>
      <w:proofErr w:type="spellEnd"/>
    </w:p>
    <w:p w:rsidR="00963116" w:rsidRPr="00C72E30" w:rsidRDefault="00963116" w:rsidP="00963116">
      <w:pPr>
        <w:pStyle w:val="ListParagraph"/>
        <w:numPr>
          <w:ilvl w:val="1"/>
          <w:numId w:val="15"/>
        </w:numPr>
        <w:rPr>
          <w:rFonts w:ascii="Verdana" w:hAnsi="Verdana"/>
          <w:sz w:val="20"/>
          <w:lang w:val="nl-NL"/>
        </w:rPr>
      </w:pPr>
      <w:proofErr w:type="spellStart"/>
      <w:r w:rsidRPr="00C72E30">
        <w:rPr>
          <w:rFonts w:ascii="Verdana" w:hAnsi="Verdana"/>
          <w:sz w:val="20"/>
          <w:lang w:val="nl-NL"/>
        </w:rPr>
        <w:t>Personnel</w:t>
      </w:r>
      <w:proofErr w:type="spellEnd"/>
      <w:r w:rsidRPr="00C72E30">
        <w:rPr>
          <w:rFonts w:ascii="Verdana" w:hAnsi="Verdana"/>
          <w:sz w:val="20"/>
          <w:lang w:val="nl-NL"/>
        </w:rPr>
        <w:t xml:space="preserve">  </w:t>
      </w:r>
    </w:p>
    <w:p w:rsidR="00963116" w:rsidRPr="00C72E30" w:rsidRDefault="00963116" w:rsidP="00963116">
      <w:pPr>
        <w:pStyle w:val="ListParagraph"/>
        <w:numPr>
          <w:ilvl w:val="1"/>
          <w:numId w:val="15"/>
        </w:numPr>
        <w:rPr>
          <w:rFonts w:ascii="Verdana" w:hAnsi="Verdana"/>
          <w:sz w:val="20"/>
          <w:lang w:val="nl-NL"/>
        </w:rPr>
      </w:pPr>
      <w:proofErr w:type="spellStart"/>
      <w:r w:rsidRPr="00C72E30">
        <w:rPr>
          <w:rFonts w:ascii="Verdana" w:hAnsi="Verdana"/>
          <w:sz w:val="20"/>
          <w:lang w:val="nl-NL"/>
        </w:rPr>
        <w:t>External</w:t>
      </w:r>
      <w:proofErr w:type="spellEnd"/>
      <w:r w:rsidRPr="00C72E30">
        <w:rPr>
          <w:rFonts w:ascii="Verdana" w:hAnsi="Verdana"/>
          <w:sz w:val="20"/>
          <w:lang w:val="nl-NL"/>
        </w:rPr>
        <w:t xml:space="preserve"> </w:t>
      </w:r>
      <w:proofErr w:type="spellStart"/>
      <w:r w:rsidRPr="00C72E30">
        <w:rPr>
          <w:rFonts w:ascii="Verdana" w:hAnsi="Verdana"/>
          <w:sz w:val="20"/>
          <w:lang w:val="nl-NL"/>
        </w:rPr>
        <w:t>costs</w:t>
      </w:r>
      <w:proofErr w:type="spellEnd"/>
    </w:p>
    <w:p w:rsidR="00963116" w:rsidRPr="00C72E30" w:rsidRDefault="00963116" w:rsidP="00963116">
      <w:pPr>
        <w:pStyle w:val="ListParagraph"/>
        <w:numPr>
          <w:ilvl w:val="0"/>
          <w:numId w:val="15"/>
        </w:numPr>
        <w:rPr>
          <w:rFonts w:ascii="Verdana" w:hAnsi="Verdana"/>
          <w:b/>
          <w:sz w:val="20"/>
          <w:lang w:val="nl-NL"/>
        </w:rPr>
      </w:pPr>
      <w:proofErr w:type="gramStart"/>
      <w:r w:rsidRPr="00C72E30">
        <w:rPr>
          <w:rFonts w:ascii="Verdana" w:hAnsi="Verdana"/>
          <w:b/>
          <w:sz w:val="20"/>
          <w:lang w:val="nl-NL"/>
        </w:rPr>
        <w:t>CV</w:t>
      </w:r>
      <w:proofErr w:type="gramEnd"/>
    </w:p>
    <w:p w:rsidR="00963116" w:rsidRPr="00C72E30" w:rsidRDefault="00963116" w:rsidP="00963116">
      <w:pPr>
        <w:pStyle w:val="ListParagraph"/>
        <w:numPr>
          <w:ilvl w:val="1"/>
          <w:numId w:val="15"/>
        </w:numPr>
        <w:rPr>
          <w:rFonts w:ascii="Verdana" w:hAnsi="Verdana"/>
          <w:sz w:val="20"/>
        </w:rPr>
      </w:pPr>
      <w:r w:rsidRPr="00C72E30">
        <w:rPr>
          <w:rFonts w:ascii="Verdana" w:hAnsi="Verdana"/>
          <w:sz w:val="20"/>
        </w:rPr>
        <w:t>Top 3 relevant papers and number of publication per applicant</w:t>
      </w:r>
    </w:p>
    <w:p w:rsidR="00963116" w:rsidRPr="00C72E30" w:rsidRDefault="00963116" w:rsidP="00963116">
      <w:pPr>
        <w:pStyle w:val="ListParagraph"/>
        <w:numPr>
          <w:ilvl w:val="1"/>
          <w:numId w:val="15"/>
        </w:numPr>
        <w:rPr>
          <w:rFonts w:ascii="Verdana" w:hAnsi="Verdana"/>
          <w:sz w:val="20"/>
        </w:rPr>
      </w:pPr>
      <w:r w:rsidRPr="00C72E30">
        <w:rPr>
          <w:rFonts w:ascii="Verdana" w:hAnsi="Verdana"/>
          <w:sz w:val="20"/>
        </w:rPr>
        <w:t>Relevant scholarships, prizes, grants per applicant</w:t>
      </w:r>
    </w:p>
    <w:p w:rsidR="00963116" w:rsidRPr="00C72E30" w:rsidRDefault="00963116" w:rsidP="00963116">
      <w:pPr>
        <w:pStyle w:val="ListParagraph"/>
        <w:ind w:left="1440"/>
        <w:rPr>
          <w:rFonts w:ascii="Verdana" w:hAnsi="Verdana"/>
          <w:sz w:val="20"/>
        </w:rPr>
      </w:pPr>
    </w:p>
    <w:p w:rsidR="00963116" w:rsidRPr="00C72E30" w:rsidRDefault="00963116" w:rsidP="00963116">
      <w:pPr>
        <w:rPr>
          <w:rFonts w:ascii="Verdana" w:hAnsi="Verdana"/>
          <w:sz w:val="20"/>
          <w:szCs w:val="20"/>
        </w:rPr>
      </w:pPr>
    </w:p>
    <w:p w:rsidR="00963116" w:rsidRPr="00C72E30" w:rsidRDefault="00963116" w:rsidP="009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63116" w:rsidRPr="00C72E30" w:rsidRDefault="00963116" w:rsidP="009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C72E30">
        <w:rPr>
          <w:rFonts w:ascii="Verdana" w:hAnsi="Verdana"/>
          <w:b/>
          <w:sz w:val="20"/>
          <w:szCs w:val="20"/>
        </w:rPr>
        <w:t>Deadline: 12 October 2018, 17.00h</w:t>
      </w:r>
    </w:p>
    <w:p w:rsidR="00963116" w:rsidRPr="00C72E30" w:rsidRDefault="00963116" w:rsidP="00963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C72E30">
        <w:rPr>
          <w:rFonts w:ascii="Verdana" w:hAnsi="Verdana"/>
          <w:b/>
          <w:sz w:val="20"/>
          <w:szCs w:val="20"/>
        </w:rPr>
        <w:t xml:space="preserve">Proposal needs to be sent to Maria Jose Rojo Martinez, </w:t>
      </w:r>
      <w:hyperlink r:id="rId5" w:history="1">
        <w:r w:rsidRPr="00C72E30">
          <w:rPr>
            <w:rStyle w:val="Hyperlink"/>
            <w:rFonts w:ascii="Verdana" w:hAnsi="Verdana"/>
            <w:b/>
            <w:sz w:val="20"/>
            <w:szCs w:val="20"/>
          </w:rPr>
          <w:t>M.J.RojoMartinez@uu.nl</w:t>
        </w:r>
      </w:hyperlink>
      <w:r w:rsidRPr="00C72E30">
        <w:rPr>
          <w:rFonts w:ascii="Verdana" w:hAnsi="Verdana"/>
          <w:b/>
          <w:sz w:val="20"/>
          <w:szCs w:val="20"/>
        </w:rPr>
        <w:t xml:space="preserve"> (ext.4645)</w:t>
      </w:r>
    </w:p>
    <w:p w:rsidR="00E02464" w:rsidRPr="00963116" w:rsidRDefault="00326FA9" w:rsidP="00963116"/>
    <w:sectPr w:rsidR="00E02464" w:rsidRPr="00963116" w:rsidSect="0026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DF9"/>
    <w:multiLevelType w:val="hybridMultilevel"/>
    <w:tmpl w:val="46661A1A"/>
    <w:lvl w:ilvl="0" w:tplc="AFDE5B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B2C6B09"/>
    <w:multiLevelType w:val="hybridMultilevel"/>
    <w:tmpl w:val="FBFA4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4A96"/>
    <w:multiLevelType w:val="hybridMultilevel"/>
    <w:tmpl w:val="46F8267A"/>
    <w:lvl w:ilvl="0" w:tplc="192AB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B1D80"/>
    <w:multiLevelType w:val="hybridMultilevel"/>
    <w:tmpl w:val="8BD272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C3508"/>
    <w:multiLevelType w:val="hybridMultilevel"/>
    <w:tmpl w:val="6E80A89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6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B0"/>
    <w:rsid w:val="00005548"/>
    <w:rsid w:val="000058CA"/>
    <w:rsid w:val="000170DE"/>
    <w:rsid w:val="00046A3D"/>
    <w:rsid w:val="00076BED"/>
    <w:rsid w:val="000970DD"/>
    <w:rsid w:val="000C7081"/>
    <w:rsid w:val="000D50AB"/>
    <w:rsid w:val="000E4A9A"/>
    <w:rsid w:val="001037FA"/>
    <w:rsid w:val="001163DD"/>
    <w:rsid w:val="00125B8D"/>
    <w:rsid w:val="00141612"/>
    <w:rsid w:val="0017373B"/>
    <w:rsid w:val="0019284B"/>
    <w:rsid w:val="001A29C1"/>
    <w:rsid w:val="001C433B"/>
    <w:rsid w:val="001F0744"/>
    <w:rsid w:val="002368FE"/>
    <w:rsid w:val="0024546E"/>
    <w:rsid w:val="00246E97"/>
    <w:rsid w:val="00247D53"/>
    <w:rsid w:val="002759F5"/>
    <w:rsid w:val="0029179C"/>
    <w:rsid w:val="002B01FA"/>
    <w:rsid w:val="002C263B"/>
    <w:rsid w:val="002D3AC9"/>
    <w:rsid w:val="003030C3"/>
    <w:rsid w:val="00326FA9"/>
    <w:rsid w:val="00340439"/>
    <w:rsid w:val="00341B8C"/>
    <w:rsid w:val="0035728F"/>
    <w:rsid w:val="00365417"/>
    <w:rsid w:val="00370B56"/>
    <w:rsid w:val="003733DD"/>
    <w:rsid w:val="00385B2F"/>
    <w:rsid w:val="003C0064"/>
    <w:rsid w:val="003D5CC4"/>
    <w:rsid w:val="00401364"/>
    <w:rsid w:val="0040716A"/>
    <w:rsid w:val="00430D5F"/>
    <w:rsid w:val="00431616"/>
    <w:rsid w:val="004331A1"/>
    <w:rsid w:val="00437400"/>
    <w:rsid w:val="00457DC8"/>
    <w:rsid w:val="00482A85"/>
    <w:rsid w:val="00485062"/>
    <w:rsid w:val="004A09C9"/>
    <w:rsid w:val="004A7DFE"/>
    <w:rsid w:val="004C18B3"/>
    <w:rsid w:val="004D64EE"/>
    <w:rsid w:val="004E19B8"/>
    <w:rsid w:val="004E626A"/>
    <w:rsid w:val="00507C32"/>
    <w:rsid w:val="0052064A"/>
    <w:rsid w:val="005310FE"/>
    <w:rsid w:val="00547CDE"/>
    <w:rsid w:val="005605DC"/>
    <w:rsid w:val="00586306"/>
    <w:rsid w:val="005C58B7"/>
    <w:rsid w:val="005C58D8"/>
    <w:rsid w:val="005D07DA"/>
    <w:rsid w:val="005E0522"/>
    <w:rsid w:val="00601CA0"/>
    <w:rsid w:val="00634DE6"/>
    <w:rsid w:val="00644111"/>
    <w:rsid w:val="00660BCE"/>
    <w:rsid w:val="00682008"/>
    <w:rsid w:val="00693AA6"/>
    <w:rsid w:val="006E0DF9"/>
    <w:rsid w:val="006F3767"/>
    <w:rsid w:val="00711E7D"/>
    <w:rsid w:val="00733286"/>
    <w:rsid w:val="00736E09"/>
    <w:rsid w:val="00746B1B"/>
    <w:rsid w:val="00763287"/>
    <w:rsid w:val="007741CA"/>
    <w:rsid w:val="00776B23"/>
    <w:rsid w:val="007B2751"/>
    <w:rsid w:val="007E2796"/>
    <w:rsid w:val="007E51A2"/>
    <w:rsid w:val="007E75E4"/>
    <w:rsid w:val="00811756"/>
    <w:rsid w:val="00820173"/>
    <w:rsid w:val="008222FE"/>
    <w:rsid w:val="00827E3F"/>
    <w:rsid w:val="00835708"/>
    <w:rsid w:val="00850A40"/>
    <w:rsid w:val="00853C2E"/>
    <w:rsid w:val="00863B0E"/>
    <w:rsid w:val="00871AE5"/>
    <w:rsid w:val="0088302A"/>
    <w:rsid w:val="00883E67"/>
    <w:rsid w:val="00893313"/>
    <w:rsid w:val="008C01DA"/>
    <w:rsid w:val="008C2271"/>
    <w:rsid w:val="008D08CE"/>
    <w:rsid w:val="008D4CCF"/>
    <w:rsid w:val="008D6AC8"/>
    <w:rsid w:val="008E2D62"/>
    <w:rsid w:val="008F0432"/>
    <w:rsid w:val="00911ACD"/>
    <w:rsid w:val="00917170"/>
    <w:rsid w:val="009279A9"/>
    <w:rsid w:val="0093070F"/>
    <w:rsid w:val="00931A32"/>
    <w:rsid w:val="009350ED"/>
    <w:rsid w:val="00960490"/>
    <w:rsid w:val="00963116"/>
    <w:rsid w:val="00982716"/>
    <w:rsid w:val="009A619A"/>
    <w:rsid w:val="009B0558"/>
    <w:rsid w:val="009D7913"/>
    <w:rsid w:val="009F292B"/>
    <w:rsid w:val="00A24AA8"/>
    <w:rsid w:val="00A275D9"/>
    <w:rsid w:val="00A762E6"/>
    <w:rsid w:val="00AA2601"/>
    <w:rsid w:val="00AA3125"/>
    <w:rsid w:val="00AB397D"/>
    <w:rsid w:val="00AB7D77"/>
    <w:rsid w:val="00AC535D"/>
    <w:rsid w:val="00AD081B"/>
    <w:rsid w:val="00AD74DD"/>
    <w:rsid w:val="00AE451F"/>
    <w:rsid w:val="00B02158"/>
    <w:rsid w:val="00B20E29"/>
    <w:rsid w:val="00B43DD1"/>
    <w:rsid w:val="00B610CB"/>
    <w:rsid w:val="00B751FD"/>
    <w:rsid w:val="00B80DB4"/>
    <w:rsid w:val="00BB23D0"/>
    <w:rsid w:val="00BB65F7"/>
    <w:rsid w:val="00BC2D83"/>
    <w:rsid w:val="00BC614A"/>
    <w:rsid w:val="00BE04D7"/>
    <w:rsid w:val="00BF0E56"/>
    <w:rsid w:val="00BF13EF"/>
    <w:rsid w:val="00BF2F9B"/>
    <w:rsid w:val="00C037C4"/>
    <w:rsid w:val="00C14AF6"/>
    <w:rsid w:val="00C36A25"/>
    <w:rsid w:val="00C4057B"/>
    <w:rsid w:val="00C5095A"/>
    <w:rsid w:val="00C535C3"/>
    <w:rsid w:val="00C72E30"/>
    <w:rsid w:val="00CA1AF1"/>
    <w:rsid w:val="00CA5813"/>
    <w:rsid w:val="00CC72C8"/>
    <w:rsid w:val="00CC7F6E"/>
    <w:rsid w:val="00CE5776"/>
    <w:rsid w:val="00CF4751"/>
    <w:rsid w:val="00CF5AC8"/>
    <w:rsid w:val="00CF7204"/>
    <w:rsid w:val="00D13D98"/>
    <w:rsid w:val="00D159F8"/>
    <w:rsid w:val="00D30228"/>
    <w:rsid w:val="00D34ACF"/>
    <w:rsid w:val="00D4523A"/>
    <w:rsid w:val="00D65C22"/>
    <w:rsid w:val="00D916B0"/>
    <w:rsid w:val="00DB513B"/>
    <w:rsid w:val="00DD6364"/>
    <w:rsid w:val="00E117DF"/>
    <w:rsid w:val="00E15FF5"/>
    <w:rsid w:val="00E17264"/>
    <w:rsid w:val="00E2167D"/>
    <w:rsid w:val="00E26A30"/>
    <w:rsid w:val="00E363EA"/>
    <w:rsid w:val="00E44AC4"/>
    <w:rsid w:val="00E460F9"/>
    <w:rsid w:val="00E51385"/>
    <w:rsid w:val="00E5757E"/>
    <w:rsid w:val="00E57E30"/>
    <w:rsid w:val="00E63DAE"/>
    <w:rsid w:val="00E74A60"/>
    <w:rsid w:val="00E827D6"/>
    <w:rsid w:val="00E83C5E"/>
    <w:rsid w:val="00E91BF1"/>
    <w:rsid w:val="00EA166E"/>
    <w:rsid w:val="00EB7801"/>
    <w:rsid w:val="00ED0D58"/>
    <w:rsid w:val="00ED61DB"/>
    <w:rsid w:val="00EE0120"/>
    <w:rsid w:val="00EE47B7"/>
    <w:rsid w:val="00EF429B"/>
    <w:rsid w:val="00F206A7"/>
    <w:rsid w:val="00F3061F"/>
    <w:rsid w:val="00F34A52"/>
    <w:rsid w:val="00F56A77"/>
    <w:rsid w:val="00FA1812"/>
    <w:rsid w:val="00FB6969"/>
    <w:rsid w:val="00FC52D0"/>
    <w:rsid w:val="00FD02BD"/>
    <w:rsid w:val="00FD594C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1F037"/>
  <w15:docId w15:val="{6B1EDE80-07B7-2142-B99C-49DBD60A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B0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rsid w:val="00D916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3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82A85"/>
    <w:pPr>
      <w:spacing w:after="0" w:line="240" w:lineRule="auto"/>
    </w:pPr>
    <w:rPr>
      <w:rFonts w:ascii="Calibri" w:hAnsi="Calibr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A85"/>
    <w:rPr>
      <w:rFonts w:ascii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E30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30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J.RojoMartinez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Bakker, A.</dc:creator>
  <cp:lastModifiedBy>Maria Jose Rojo</cp:lastModifiedBy>
  <cp:revision>3</cp:revision>
  <cp:lastPrinted>2018-07-10T11:41:00Z</cp:lastPrinted>
  <dcterms:created xsi:type="dcterms:W3CDTF">2018-07-10T11:41:00Z</dcterms:created>
  <dcterms:modified xsi:type="dcterms:W3CDTF">2018-07-10T11:42:00Z</dcterms:modified>
</cp:coreProperties>
</file>